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ABB91" w14:textId="3626B2E2" w:rsidR="00C50614" w:rsidRPr="007176F0" w:rsidRDefault="00C50614" w:rsidP="008565CD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>Объявление о проведении процедуры размещения объемов медицинских услуг</w:t>
      </w:r>
      <w:r w:rsidR="00924EF6">
        <w:rPr>
          <w:rFonts w:ascii="Times New Roman" w:hAnsi="Times New Roman" w:cs="Times New Roman"/>
          <w:sz w:val="28"/>
          <w:szCs w:val="28"/>
        </w:rPr>
        <w:t xml:space="preserve"> </w:t>
      </w:r>
      <w:r w:rsidRPr="007176F0">
        <w:rPr>
          <w:rFonts w:ascii="Times New Roman" w:hAnsi="Times New Roman" w:cs="Times New Roman"/>
          <w:sz w:val="28"/>
          <w:szCs w:val="28"/>
        </w:rPr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34DA9DBE" w14:textId="77777777" w:rsidR="00C50614" w:rsidRPr="007176F0" w:rsidRDefault="00C50614" w:rsidP="008565CD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96D8B" w14:textId="05A94CF7" w:rsidR="00B11D12" w:rsidRPr="007176F0" w:rsidRDefault="00C50614" w:rsidP="00B11D12">
      <w:pPr>
        <w:jc w:val="both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ab/>
      </w:r>
      <w:r w:rsidR="00B11D12" w:rsidRPr="007176F0">
        <w:rPr>
          <w:rFonts w:ascii="Times New Roman" w:hAnsi="Times New Roman" w:cs="Times New Roman"/>
          <w:sz w:val="28"/>
          <w:szCs w:val="28"/>
        </w:rPr>
        <w:t xml:space="preserve">Филиал по Павлодарской области НАО «Фонд социального медицинского страхования», расположенный по адресу: Павлодарская область, г. Павлодар, ул. Академика </w:t>
      </w:r>
      <w:proofErr w:type="spellStart"/>
      <w:r w:rsidR="00B11D12" w:rsidRPr="007176F0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="00B11D12" w:rsidRPr="007176F0">
        <w:rPr>
          <w:rFonts w:ascii="Times New Roman" w:hAnsi="Times New Roman" w:cs="Times New Roman"/>
          <w:sz w:val="28"/>
          <w:szCs w:val="28"/>
        </w:rPr>
        <w:t xml:space="preserve">, 62/2 в соответствии с подпунктом 2 пункта 57 Приказа Министра здравоохранения Республики Казахстан от 7 августа 2017 года № 591 в рамках гарантированного объема бесплатной медицинской помощи </w:t>
      </w:r>
    </w:p>
    <w:p w14:paraId="501C12BC" w14:textId="1D18DDC1" w:rsidR="00B11D12" w:rsidRPr="007176F0" w:rsidRDefault="00B11D12" w:rsidP="00B11D1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6F0">
        <w:rPr>
          <w:rFonts w:ascii="Times New Roman" w:hAnsi="Times New Roman" w:cs="Times New Roman"/>
          <w:b/>
          <w:sz w:val="28"/>
          <w:szCs w:val="28"/>
        </w:rPr>
        <w:t>по вид</w:t>
      </w:r>
      <w:r w:rsidR="00D952C2">
        <w:rPr>
          <w:rFonts w:ascii="Times New Roman" w:hAnsi="Times New Roman" w:cs="Times New Roman"/>
          <w:b/>
          <w:sz w:val="28"/>
          <w:szCs w:val="28"/>
        </w:rPr>
        <w:t>у</w:t>
      </w:r>
      <w:r w:rsidRPr="007176F0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помощи:</w:t>
      </w:r>
    </w:p>
    <w:p w14:paraId="4A865A3C" w14:textId="77777777" w:rsidR="00B11D12" w:rsidRPr="007176F0" w:rsidRDefault="00B11D12" w:rsidP="00B11D12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медицинская помощь; </w:t>
      </w:r>
    </w:p>
    <w:p w14:paraId="018A2D23" w14:textId="77777777" w:rsidR="00D952C2" w:rsidRDefault="00D952C2" w:rsidP="005521DF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формам медицинской помощи: </w:t>
      </w:r>
    </w:p>
    <w:p w14:paraId="60B8429D" w14:textId="2CF24B31" w:rsidR="005521DF" w:rsidRPr="00D952C2" w:rsidRDefault="005521DF" w:rsidP="005521DF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F6">
        <w:rPr>
          <w:rFonts w:ascii="Times New Roman" w:hAnsi="Times New Roman" w:cs="Times New Roman"/>
          <w:sz w:val="28"/>
          <w:szCs w:val="28"/>
        </w:rPr>
        <w:t>консультативно-диагностическая помощь в том числе:</w:t>
      </w:r>
    </w:p>
    <w:p w14:paraId="37460C8F" w14:textId="6B4CEC26" w:rsidR="005521DF" w:rsidRDefault="005521DF" w:rsidP="005521DF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Cs w:val="28"/>
        </w:rPr>
      </w:pPr>
      <w:bookmarkStart w:id="0" w:name="_Hlk497381311"/>
      <w:r w:rsidRPr="007176F0">
        <w:rPr>
          <w:rFonts w:cs="Times New Roman"/>
          <w:szCs w:val="28"/>
        </w:rPr>
        <w:t>дорогостоящие консультативно-диагностические услуги</w:t>
      </w:r>
      <w:bookmarkEnd w:id="0"/>
      <w:r w:rsidR="00D952C2">
        <w:rPr>
          <w:rFonts w:cs="Times New Roman"/>
          <w:szCs w:val="28"/>
        </w:rPr>
        <w:t xml:space="preserve"> (магнитно-резонансная томография)</w:t>
      </w:r>
      <w:r>
        <w:rPr>
          <w:rFonts w:cs="Times New Roman"/>
          <w:szCs w:val="28"/>
        </w:rPr>
        <w:t>;</w:t>
      </w:r>
    </w:p>
    <w:p w14:paraId="61EFC1DA" w14:textId="3695CA09" w:rsidR="00380F03" w:rsidRDefault="00380F03" w:rsidP="00B11D12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64B4AD" w14:textId="6DFEB6A2" w:rsidR="00C50614" w:rsidRPr="007176F0" w:rsidRDefault="00C50614" w:rsidP="00B11D12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>на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14:paraId="07744032" w14:textId="66CA4567" w:rsidR="00C50614" w:rsidRPr="007176F0" w:rsidRDefault="00C50614" w:rsidP="008565CD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 xml:space="preserve">          Указанные виды/формы медицинской помощи/услуги (далее</w:t>
      </w:r>
      <w:r w:rsidRPr="007176F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176F0">
        <w:rPr>
          <w:rFonts w:ascii="Times New Roman" w:hAnsi="Times New Roman" w:cs="Times New Roman"/>
          <w:sz w:val="28"/>
          <w:szCs w:val="28"/>
        </w:rPr>
        <w:t xml:space="preserve"> медицинские услуги</w:t>
      </w:r>
      <w:r w:rsidRPr="007176F0">
        <w:rPr>
          <w:rFonts w:ascii="Times New Roman" w:hAnsi="Times New Roman" w:cs="Times New Roman"/>
          <w:b/>
          <w:sz w:val="28"/>
          <w:szCs w:val="28"/>
        </w:rPr>
        <w:t>)</w:t>
      </w:r>
      <w:r w:rsidRPr="007176F0">
        <w:rPr>
          <w:rFonts w:ascii="Times New Roman" w:hAnsi="Times New Roman" w:cs="Times New Roman"/>
          <w:sz w:val="28"/>
          <w:szCs w:val="28"/>
        </w:rPr>
        <w:t xml:space="preserve"> оказываются на территории (для населения) Павлодарской области Республики Казахстан.</w:t>
      </w:r>
    </w:p>
    <w:p w14:paraId="7E36DAC5" w14:textId="627BC883" w:rsidR="00C50614" w:rsidRPr="007176F0" w:rsidRDefault="00C50614" w:rsidP="008565CD">
      <w:pPr>
        <w:pStyle w:val="a3"/>
        <w:ind w:left="0" w:firstLine="709"/>
        <w:jc w:val="both"/>
        <w:rPr>
          <w:rFonts w:cs="Times New Roman"/>
          <w:szCs w:val="28"/>
        </w:rPr>
      </w:pPr>
      <w:r w:rsidRPr="007176F0">
        <w:rPr>
          <w:rFonts w:cs="Times New Roman"/>
          <w:szCs w:val="28"/>
        </w:rPr>
        <w:t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Павлодарской области НАО «Фонд социального медицинского страхования» по адресу: Павлодарская область,</w:t>
      </w:r>
      <w:r w:rsidR="007176F0">
        <w:rPr>
          <w:rFonts w:cs="Times New Roman"/>
          <w:szCs w:val="28"/>
          <w:lang w:val="kk-KZ"/>
        </w:rPr>
        <w:t xml:space="preserve"> </w:t>
      </w:r>
      <w:r w:rsidRPr="007176F0">
        <w:rPr>
          <w:rFonts w:cs="Times New Roman"/>
          <w:szCs w:val="28"/>
        </w:rPr>
        <w:t>г. Павлодар</w:t>
      </w:r>
      <w:r w:rsidR="007176F0">
        <w:rPr>
          <w:rFonts w:cs="Times New Roman"/>
          <w:szCs w:val="28"/>
          <w:lang w:val="kk-KZ"/>
        </w:rPr>
        <w:t xml:space="preserve">,  </w:t>
      </w:r>
      <w:r w:rsidRPr="007176F0">
        <w:rPr>
          <w:rFonts w:cs="Times New Roman"/>
          <w:szCs w:val="28"/>
        </w:rPr>
        <w:t xml:space="preserve">ул. Академика </w:t>
      </w:r>
      <w:proofErr w:type="spellStart"/>
      <w:r w:rsidRPr="007176F0">
        <w:rPr>
          <w:rFonts w:cs="Times New Roman"/>
          <w:szCs w:val="28"/>
        </w:rPr>
        <w:t>Бектурова</w:t>
      </w:r>
      <w:proofErr w:type="spellEnd"/>
      <w:r w:rsidRPr="007176F0">
        <w:rPr>
          <w:rFonts w:cs="Times New Roman"/>
          <w:szCs w:val="28"/>
        </w:rPr>
        <w:t>, 62/2, кабинет № 4</w:t>
      </w:r>
      <w:r w:rsidR="00A24EF2" w:rsidRPr="007176F0">
        <w:rPr>
          <w:rFonts w:cs="Times New Roman"/>
          <w:szCs w:val="28"/>
        </w:rPr>
        <w:t>.</w:t>
      </w:r>
    </w:p>
    <w:p w14:paraId="3442FA39" w14:textId="4DBAAF0E" w:rsidR="008565CD" w:rsidRPr="00D952C2" w:rsidRDefault="008565CD" w:rsidP="008565C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D952C2">
        <w:rPr>
          <w:rFonts w:ascii="Times New Roman" w:hAnsi="Times New Roman" w:cs="Times New Roman"/>
          <w:sz w:val="28"/>
          <w:szCs w:val="28"/>
        </w:rPr>
        <w:t>заявок «</w:t>
      </w:r>
      <w:r w:rsidR="005521DF" w:rsidRPr="00D952C2">
        <w:rPr>
          <w:rFonts w:ascii="Times New Roman" w:hAnsi="Times New Roman" w:cs="Times New Roman"/>
          <w:sz w:val="28"/>
          <w:szCs w:val="28"/>
        </w:rPr>
        <w:t>21</w:t>
      </w:r>
      <w:r w:rsidRPr="00D952C2">
        <w:rPr>
          <w:rFonts w:ascii="Times New Roman" w:hAnsi="Times New Roman" w:cs="Times New Roman"/>
          <w:sz w:val="28"/>
          <w:szCs w:val="28"/>
        </w:rPr>
        <w:t xml:space="preserve">» </w:t>
      </w:r>
      <w:r w:rsidR="005521DF" w:rsidRPr="00D952C2">
        <w:rPr>
          <w:rFonts w:ascii="Times New Roman" w:hAnsi="Times New Roman" w:cs="Times New Roman"/>
          <w:sz w:val="28"/>
          <w:szCs w:val="28"/>
        </w:rPr>
        <w:t>но</w:t>
      </w:r>
      <w:r w:rsidRPr="00D952C2">
        <w:rPr>
          <w:rFonts w:ascii="Times New Roman" w:hAnsi="Times New Roman" w:cs="Times New Roman"/>
          <w:sz w:val="28"/>
          <w:szCs w:val="28"/>
        </w:rPr>
        <w:t xml:space="preserve">ября 2019 года 09 часов 00 минут. </w:t>
      </w:r>
    </w:p>
    <w:p w14:paraId="08862E15" w14:textId="2C62FE4C" w:rsidR="008565CD" w:rsidRPr="00D952C2" w:rsidRDefault="008565CD" w:rsidP="008565C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C2">
        <w:rPr>
          <w:rFonts w:ascii="Times New Roman" w:hAnsi="Times New Roman" w:cs="Times New Roman"/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5521DF" w:rsidRPr="00D952C2">
        <w:rPr>
          <w:rFonts w:ascii="Times New Roman" w:hAnsi="Times New Roman" w:cs="Times New Roman"/>
          <w:sz w:val="28"/>
          <w:szCs w:val="28"/>
        </w:rPr>
        <w:t>2</w:t>
      </w:r>
      <w:r w:rsidR="00D52C0F" w:rsidRPr="00D952C2">
        <w:rPr>
          <w:rFonts w:ascii="Times New Roman" w:hAnsi="Times New Roman" w:cs="Times New Roman"/>
          <w:sz w:val="28"/>
          <w:szCs w:val="28"/>
        </w:rPr>
        <w:t>6</w:t>
      </w:r>
      <w:r w:rsidRPr="00D952C2">
        <w:rPr>
          <w:rFonts w:ascii="Times New Roman" w:hAnsi="Times New Roman" w:cs="Times New Roman"/>
          <w:sz w:val="28"/>
          <w:szCs w:val="28"/>
        </w:rPr>
        <w:t xml:space="preserve">» </w:t>
      </w:r>
      <w:r w:rsidR="005521DF" w:rsidRPr="00D952C2">
        <w:rPr>
          <w:rFonts w:ascii="Times New Roman" w:hAnsi="Times New Roman" w:cs="Times New Roman"/>
          <w:sz w:val="28"/>
          <w:szCs w:val="28"/>
        </w:rPr>
        <w:t>но</w:t>
      </w:r>
      <w:r w:rsidRPr="00D952C2">
        <w:rPr>
          <w:rFonts w:ascii="Times New Roman" w:hAnsi="Times New Roman" w:cs="Times New Roman"/>
          <w:sz w:val="28"/>
          <w:szCs w:val="28"/>
        </w:rPr>
        <w:t>ября 2019 года 1</w:t>
      </w:r>
      <w:r w:rsidR="0021703E" w:rsidRPr="00D952C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952C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661D" w:rsidRPr="00D952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952C2">
        <w:rPr>
          <w:rFonts w:ascii="Times New Roman" w:hAnsi="Times New Roman" w:cs="Times New Roman"/>
          <w:sz w:val="28"/>
          <w:szCs w:val="28"/>
        </w:rPr>
        <w:t>0 минут.</w:t>
      </w:r>
    </w:p>
    <w:p w14:paraId="1EA29926" w14:textId="127940DB" w:rsidR="008565CD" w:rsidRPr="007176F0" w:rsidRDefault="008565CD" w:rsidP="008565CD">
      <w:pPr>
        <w:pStyle w:val="a3"/>
        <w:ind w:left="0" w:firstLine="709"/>
        <w:jc w:val="both"/>
        <w:rPr>
          <w:rFonts w:cs="Times New Roman"/>
          <w:color w:val="000000"/>
          <w:szCs w:val="28"/>
          <w:lang w:val="kk-KZ"/>
        </w:rPr>
      </w:pPr>
      <w:r w:rsidRPr="007176F0">
        <w:rPr>
          <w:rFonts w:cs="Times New Roman"/>
          <w:szCs w:val="28"/>
        </w:rPr>
        <w:t>Дополнительную информацию и справку можно получить по телефонам: +7 (</w:t>
      </w:r>
      <w:r w:rsidRPr="007176F0">
        <w:rPr>
          <w:rFonts w:cs="Times New Roman"/>
          <w:color w:val="000000"/>
          <w:szCs w:val="28"/>
          <w:lang w:val="kk-KZ"/>
        </w:rPr>
        <w:t xml:space="preserve">7182) 37 19 </w:t>
      </w:r>
      <w:r w:rsidR="005521DF">
        <w:rPr>
          <w:rFonts w:cs="Times New Roman"/>
          <w:color w:val="000000"/>
          <w:szCs w:val="28"/>
          <w:lang w:val="kk-KZ"/>
        </w:rPr>
        <w:t>2</w:t>
      </w:r>
      <w:r w:rsidRPr="007176F0">
        <w:rPr>
          <w:rFonts w:cs="Times New Roman"/>
          <w:color w:val="000000"/>
          <w:szCs w:val="28"/>
          <w:lang w:val="kk-KZ"/>
        </w:rPr>
        <w:t>7</w:t>
      </w:r>
    </w:p>
    <w:p w14:paraId="420F926E" w14:textId="2572782C" w:rsidR="00C50614" w:rsidRPr="007176F0" w:rsidRDefault="00C50614" w:rsidP="00A24EF2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4962"/>
          <w:tab w:val="left" w:pos="7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6F0">
        <w:rPr>
          <w:rFonts w:ascii="Times New Roman" w:hAnsi="Times New Roman" w:cs="Times New Roman"/>
          <w:sz w:val="28"/>
          <w:szCs w:val="28"/>
        </w:rPr>
        <w:tab/>
      </w:r>
      <w:r w:rsidRPr="007176F0">
        <w:rPr>
          <w:rFonts w:ascii="Times New Roman" w:hAnsi="Times New Roman" w:cs="Times New Roman"/>
          <w:sz w:val="28"/>
          <w:szCs w:val="28"/>
        </w:rPr>
        <w:tab/>
      </w:r>
    </w:p>
    <w:p w14:paraId="6D7A0AAD" w14:textId="77777777" w:rsidR="00A135AC" w:rsidRPr="00A135AC" w:rsidRDefault="00A135AC" w:rsidP="00A13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14:paraId="7DF893B1" w14:textId="77777777" w:rsidR="00A135AC" w:rsidRPr="00A135AC" w:rsidRDefault="00A135AC" w:rsidP="00A13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1" w:name="z450"/>
      <w:r w:rsidRPr="00A1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вид(-ы)/форма (-ы) медицинской помощи/ услуги согласно Плана закупа услуг в рамках гарантированного объема бесплатной медицинской помощи, утвержденных согласно Правил закупа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за № 15604);</w:t>
      </w:r>
    </w:p>
    <w:p w14:paraId="785C34FD" w14:textId="08DAE661" w:rsidR="00B848D5" w:rsidRPr="007176F0" w:rsidRDefault="00B848D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p w14:paraId="50C4D6B4" w14:textId="2A6D8B76" w:rsidR="002F586F" w:rsidRPr="007176F0" w:rsidRDefault="002F586F">
      <w:pPr>
        <w:rPr>
          <w:rFonts w:ascii="Times New Roman" w:hAnsi="Times New Roman" w:cs="Times New Roman"/>
          <w:sz w:val="28"/>
          <w:szCs w:val="28"/>
        </w:rPr>
      </w:pPr>
    </w:p>
    <w:p w14:paraId="478C0010" w14:textId="60EB499E" w:rsidR="002F586F" w:rsidRPr="007176F0" w:rsidRDefault="002F586F">
      <w:pPr>
        <w:rPr>
          <w:rFonts w:ascii="Times New Roman" w:hAnsi="Times New Roman" w:cs="Times New Roman"/>
          <w:sz w:val="28"/>
          <w:szCs w:val="28"/>
        </w:rPr>
      </w:pPr>
    </w:p>
    <w:p w14:paraId="3D740A24" w14:textId="27B5D574" w:rsidR="002F586F" w:rsidRPr="00B11D12" w:rsidRDefault="002F586F">
      <w:pPr>
        <w:rPr>
          <w:rFonts w:ascii="Times New Roman" w:hAnsi="Times New Roman" w:cs="Times New Roman"/>
          <w:sz w:val="24"/>
          <w:szCs w:val="24"/>
        </w:rPr>
      </w:pPr>
    </w:p>
    <w:p w14:paraId="05CA9CD5" w14:textId="48EF5B1D" w:rsidR="002F586F" w:rsidRPr="00B11D12" w:rsidRDefault="002F586F">
      <w:pPr>
        <w:rPr>
          <w:rFonts w:ascii="Times New Roman" w:hAnsi="Times New Roman" w:cs="Times New Roman"/>
          <w:sz w:val="24"/>
          <w:szCs w:val="24"/>
        </w:rPr>
      </w:pPr>
    </w:p>
    <w:p w14:paraId="2187492B" w14:textId="5E0EC418" w:rsidR="002F586F" w:rsidRDefault="002F586F">
      <w:pPr>
        <w:rPr>
          <w:sz w:val="24"/>
          <w:szCs w:val="24"/>
        </w:rPr>
      </w:pPr>
    </w:p>
    <w:p w14:paraId="7785C5E0" w14:textId="62051790" w:rsidR="002F586F" w:rsidRDefault="002F586F">
      <w:pPr>
        <w:rPr>
          <w:sz w:val="24"/>
          <w:szCs w:val="24"/>
        </w:rPr>
      </w:pPr>
    </w:p>
    <w:p w14:paraId="7865CC72" w14:textId="74612926" w:rsidR="002F586F" w:rsidRDefault="002F586F">
      <w:pPr>
        <w:rPr>
          <w:sz w:val="24"/>
          <w:szCs w:val="24"/>
        </w:rPr>
      </w:pPr>
    </w:p>
    <w:p w14:paraId="4E747AD5" w14:textId="65992A19" w:rsidR="002F586F" w:rsidRDefault="002F586F">
      <w:pPr>
        <w:rPr>
          <w:sz w:val="24"/>
          <w:szCs w:val="24"/>
        </w:rPr>
      </w:pPr>
    </w:p>
    <w:p w14:paraId="3FF0F06D" w14:textId="19445C4B" w:rsidR="002F586F" w:rsidRDefault="002F586F">
      <w:pPr>
        <w:rPr>
          <w:sz w:val="24"/>
          <w:szCs w:val="24"/>
        </w:rPr>
      </w:pPr>
    </w:p>
    <w:p w14:paraId="6E9562CA" w14:textId="73FBCC67" w:rsidR="002F586F" w:rsidRDefault="002F586F">
      <w:pPr>
        <w:rPr>
          <w:sz w:val="24"/>
          <w:szCs w:val="24"/>
        </w:rPr>
      </w:pPr>
    </w:p>
    <w:p w14:paraId="1DDD7059" w14:textId="532BD395" w:rsidR="002F586F" w:rsidRDefault="002F586F">
      <w:pPr>
        <w:rPr>
          <w:sz w:val="24"/>
          <w:szCs w:val="24"/>
        </w:rPr>
      </w:pPr>
    </w:p>
    <w:p w14:paraId="5360DF62" w14:textId="46668DCA" w:rsidR="002F586F" w:rsidRDefault="002F586F">
      <w:pPr>
        <w:rPr>
          <w:sz w:val="24"/>
          <w:szCs w:val="24"/>
        </w:rPr>
      </w:pPr>
    </w:p>
    <w:p w14:paraId="675A5A65" w14:textId="6F777071" w:rsidR="002F586F" w:rsidRDefault="002F586F">
      <w:pPr>
        <w:rPr>
          <w:sz w:val="24"/>
          <w:szCs w:val="24"/>
        </w:rPr>
      </w:pPr>
    </w:p>
    <w:p w14:paraId="54219A4F" w14:textId="77777777" w:rsidR="00653BCE" w:rsidRDefault="00653BCE">
      <w:pPr>
        <w:rPr>
          <w:sz w:val="24"/>
          <w:szCs w:val="24"/>
        </w:rPr>
      </w:pPr>
    </w:p>
    <w:p w14:paraId="1C66E576" w14:textId="327D9298" w:rsidR="002F586F" w:rsidRDefault="002F586F">
      <w:pPr>
        <w:rPr>
          <w:sz w:val="24"/>
          <w:szCs w:val="24"/>
        </w:rPr>
      </w:pPr>
    </w:p>
    <w:p w14:paraId="166DA9F0" w14:textId="081D1211" w:rsidR="002F586F" w:rsidRDefault="002F586F">
      <w:pPr>
        <w:rPr>
          <w:sz w:val="24"/>
          <w:szCs w:val="24"/>
        </w:rPr>
      </w:pPr>
    </w:p>
    <w:p w14:paraId="5E4ABA4A" w14:textId="73D997D9" w:rsidR="002F586F" w:rsidRDefault="002F586F">
      <w:pPr>
        <w:rPr>
          <w:sz w:val="24"/>
          <w:szCs w:val="24"/>
        </w:rPr>
      </w:pPr>
    </w:p>
    <w:p w14:paraId="7DA36068" w14:textId="7FB66A4B" w:rsidR="002F586F" w:rsidRDefault="002F586F">
      <w:pPr>
        <w:rPr>
          <w:sz w:val="24"/>
          <w:szCs w:val="24"/>
        </w:rPr>
      </w:pPr>
    </w:p>
    <w:p w14:paraId="1418AA79" w14:textId="115094BD" w:rsidR="002F586F" w:rsidRDefault="002F586F">
      <w:pPr>
        <w:rPr>
          <w:sz w:val="24"/>
          <w:szCs w:val="24"/>
        </w:rPr>
      </w:pPr>
    </w:p>
    <w:p w14:paraId="5B66D3A7" w14:textId="12D281F7" w:rsidR="002F586F" w:rsidRDefault="002F586F">
      <w:pPr>
        <w:rPr>
          <w:sz w:val="24"/>
          <w:szCs w:val="24"/>
        </w:rPr>
      </w:pPr>
    </w:p>
    <w:p w14:paraId="30D0A178" w14:textId="4ECF5009" w:rsidR="002F586F" w:rsidRDefault="002F586F">
      <w:pPr>
        <w:rPr>
          <w:sz w:val="24"/>
          <w:szCs w:val="24"/>
        </w:rPr>
      </w:pPr>
    </w:p>
    <w:sectPr w:rsidR="002F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D14"/>
    <w:multiLevelType w:val="hybridMultilevel"/>
    <w:tmpl w:val="6366C3E0"/>
    <w:lvl w:ilvl="0" w:tplc="1B96C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E0"/>
    <w:rsid w:val="000A17BA"/>
    <w:rsid w:val="001C30C0"/>
    <w:rsid w:val="0021703E"/>
    <w:rsid w:val="002F586F"/>
    <w:rsid w:val="003516E4"/>
    <w:rsid w:val="00380F03"/>
    <w:rsid w:val="005521DF"/>
    <w:rsid w:val="00552CAF"/>
    <w:rsid w:val="005813C8"/>
    <w:rsid w:val="00653BCE"/>
    <w:rsid w:val="006969E0"/>
    <w:rsid w:val="00712DBE"/>
    <w:rsid w:val="007176F0"/>
    <w:rsid w:val="008565CD"/>
    <w:rsid w:val="008D28C2"/>
    <w:rsid w:val="00924EF6"/>
    <w:rsid w:val="009976CC"/>
    <w:rsid w:val="009D2DB9"/>
    <w:rsid w:val="00A135AC"/>
    <w:rsid w:val="00A24EF2"/>
    <w:rsid w:val="00AA4D9B"/>
    <w:rsid w:val="00B11D12"/>
    <w:rsid w:val="00B848D5"/>
    <w:rsid w:val="00C50614"/>
    <w:rsid w:val="00C77CE4"/>
    <w:rsid w:val="00CA661D"/>
    <w:rsid w:val="00D52C0F"/>
    <w:rsid w:val="00D952C2"/>
    <w:rsid w:val="00E4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C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14"/>
  </w:style>
  <w:style w:type="paragraph" w:styleId="1">
    <w:name w:val="heading 1"/>
    <w:basedOn w:val="a"/>
    <w:next w:val="a"/>
    <w:link w:val="10"/>
    <w:uiPriority w:val="9"/>
    <w:qFormat/>
    <w:rsid w:val="002F586F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qFormat/>
    <w:rsid w:val="00C5061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маркированный Знак"/>
    <w:link w:val="a3"/>
    <w:locked/>
    <w:rsid w:val="00C5061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F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14"/>
  </w:style>
  <w:style w:type="paragraph" w:styleId="1">
    <w:name w:val="heading 1"/>
    <w:basedOn w:val="a"/>
    <w:next w:val="a"/>
    <w:link w:val="10"/>
    <w:uiPriority w:val="9"/>
    <w:qFormat/>
    <w:rsid w:val="002F586F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qFormat/>
    <w:rsid w:val="00C5061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маркированный Знак"/>
    <w:link w:val="a3"/>
    <w:locked/>
    <w:rsid w:val="00C5061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F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PAVLODAR9</dc:creator>
  <cp:lastModifiedBy>User</cp:lastModifiedBy>
  <cp:revision>2</cp:revision>
  <cp:lastPrinted>2019-11-20T12:24:00Z</cp:lastPrinted>
  <dcterms:created xsi:type="dcterms:W3CDTF">2019-11-20T16:14:00Z</dcterms:created>
  <dcterms:modified xsi:type="dcterms:W3CDTF">2019-11-20T16:14:00Z</dcterms:modified>
</cp:coreProperties>
</file>